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B6FB" w14:textId="77777777" w:rsidR="00C06EA0" w:rsidRDefault="00C06EA0" w:rsidP="009C5595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A2A924F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3FA36B4" w14:textId="2E3BCEBB" w:rsidR="00C0790F" w:rsidRPr="00C06EA0" w:rsidRDefault="00FC5E1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REQUERIMENTO</w:t>
      </w:r>
    </w:p>
    <w:p w14:paraId="01114BD8" w14:textId="0934B085" w:rsidR="009C5595" w:rsidRDefault="009C5595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5649AC9" w14:textId="77777777" w:rsidR="00994350" w:rsidRPr="00994350" w:rsidRDefault="00994350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13432A" w14:textId="442444DF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3E72EE83" w14:textId="5A34E6B6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3A83CD2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0D048025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REQUEIRO, ouvido o Plenário na forma regimental, nos termos do artigo 58, inciso XVIII, da Lei Orgânica do Município, que a Câmara de Santos oficie ao Excelentíssimo Senhor Prefeito, para que solicite ao órgão competente as seguintes informações:</w:t>
      </w:r>
    </w:p>
    <w:p w14:paraId="00B4D5C6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 xml:space="preserve">I – </w:t>
      </w:r>
      <w:bookmarkStart w:id="0" w:name="_GoBack"/>
      <w:proofErr w:type="gramStart"/>
      <w:r w:rsidRPr="00740DCB">
        <w:rPr>
          <w:rFonts w:cstheme="minorHAnsi"/>
          <w:color w:val="FF0000"/>
          <w:sz w:val="24"/>
          <w:szCs w:val="24"/>
        </w:rPr>
        <w:t>pedido</w:t>
      </w:r>
      <w:proofErr w:type="gramEnd"/>
      <w:r w:rsidRPr="00740DCB">
        <w:rPr>
          <w:rFonts w:cstheme="minorHAnsi"/>
          <w:color w:val="FF0000"/>
          <w:sz w:val="24"/>
          <w:szCs w:val="24"/>
        </w:rPr>
        <w:t xml:space="preserve"> de informação 1</w:t>
      </w:r>
      <w:bookmarkEnd w:id="0"/>
    </w:p>
    <w:p w14:paraId="3479C799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 xml:space="preserve">II – </w:t>
      </w:r>
      <w:proofErr w:type="gramStart"/>
      <w:r w:rsidRPr="00740DCB">
        <w:rPr>
          <w:rFonts w:cstheme="minorHAnsi"/>
          <w:color w:val="FF0000"/>
          <w:sz w:val="24"/>
          <w:szCs w:val="24"/>
        </w:rPr>
        <w:t>pedido</w:t>
      </w:r>
      <w:proofErr w:type="gramEnd"/>
      <w:r w:rsidRPr="00740DCB">
        <w:rPr>
          <w:rFonts w:cstheme="minorHAnsi"/>
          <w:color w:val="FF0000"/>
          <w:sz w:val="24"/>
          <w:szCs w:val="24"/>
        </w:rPr>
        <w:t xml:space="preserve"> de informação 2</w:t>
      </w:r>
    </w:p>
    <w:p w14:paraId="3EEB1B0A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III - ...</w:t>
      </w:r>
    </w:p>
    <w:p w14:paraId="5C792789" w14:textId="77777777" w:rsidR="007E43EA" w:rsidRPr="00740DCB" w:rsidRDefault="007E43EA" w:rsidP="007E43EA">
      <w:pPr>
        <w:spacing w:after="0" w:line="360" w:lineRule="auto"/>
        <w:ind w:firstLine="1418"/>
        <w:jc w:val="both"/>
        <w:rPr>
          <w:rFonts w:cstheme="minorHAnsi"/>
          <w:color w:val="FF0000"/>
          <w:sz w:val="24"/>
          <w:szCs w:val="24"/>
        </w:rPr>
      </w:pPr>
      <w:r w:rsidRPr="00740DCB">
        <w:rPr>
          <w:rFonts w:cstheme="minorHAnsi"/>
          <w:color w:val="FF0000"/>
          <w:sz w:val="24"/>
          <w:szCs w:val="24"/>
        </w:rPr>
        <w:t>[incluir na sequência quantos pedidos de informação forem necessários SOBRE O MESMO TEMA].</w:t>
      </w:r>
    </w:p>
    <w:p w14:paraId="2EEE8D49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0AEED2F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Santos, DIA de MÊS de 2025.</w:t>
      </w:r>
    </w:p>
    <w:p w14:paraId="43DD15C1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753C017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53A5A2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F2AC78" w14:textId="42FD0FCB" w:rsidR="007E43EA" w:rsidRPr="007E43EA" w:rsidRDefault="007E43EA" w:rsidP="007E43EA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NOME DO VEREADOR</w:t>
      </w:r>
    </w:p>
    <w:p w14:paraId="28CF706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0F4880C2" w14:textId="77777777" w:rsidR="00740DCB" w:rsidRDefault="00740DCB" w:rsidP="00740DCB">
      <w:pPr>
        <w:jc w:val="center"/>
        <w:rPr>
          <w:rFonts w:cstheme="minorHAnsi"/>
          <w:sz w:val="24"/>
          <w:szCs w:val="24"/>
        </w:rPr>
      </w:pPr>
    </w:p>
    <w:p w14:paraId="5B0F8C29" w14:textId="725DB07C" w:rsidR="007E43EA" w:rsidRPr="007E43EA" w:rsidRDefault="007E43EA" w:rsidP="00740DCB">
      <w:pPr>
        <w:jc w:val="center"/>
        <w:rPr>
          <w:rFonts w:cstheme="minorHAnsi"/>
          <w:b/>
          <w:sz w:val="24"/>
          <w:szCs w:val="24"/>
        </w:rPr>
      </w:pPr>
      <w:r w:rsidRPr="007E43EA">
        <w:rPr>
          <w:rFonts w:cstheme="minorHAnsi"/>
          <w:b/>
          <w:sz w:val="24"/>
          <w:szCs w:val="24"/>
        </w:rPr>
        <w:t>JUSTIFICATIVA</w:t>
      </w:r>
    </w:p>
    <w:p w14:paraId="3225DB05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787AF2" w14:textId="355ED9BC" w:rsidR="00CD1A5E" w:rsidRPr="00994350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Descrever os motivos do Requerimento.</w:t>
      </w:r>
    </w:p>
    <w:sectPr w:rsidR="00CD1A5E" w:rsidRPr="00994350" w:rsidSect="00C06EA0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9196B" w14:textId="77777777" w:rsidR="0010468D" w:rsidRDefault="0010468D" w:rsidP="002A71DE">
      <w:pPr>
        <w:spacing w:after="0" w:line="240" w:lineRule="auto"/>
      </w:pPr>
      <w:r>
        <w:separator/>
      </w:r>
    </w:p>
  </w:endnote>
  <w:endnote w:type="continuationSeparator" w:id="0">
    <w:p w14:paraId="69E7B9D8" w14:textId="77777777" w:rsidR="0010468D" w:rsidRDefault="0010468D" w:rsidP="002A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D8FD" w14:textId="77777777" w:rsidR="00CD1A5E" w:rsidRPr="00CD1A5E" w:rsidRDefault="00CD1A5E" w:rsidP="00CD1A5E">
    <w:pPr>
      <w:pStyle w:val="Rodap"/>
      <w:jc w:val="right"/>
      <w:rPr>
        <w:sz w:val="20"/>
        <w:szCs w:val="20"/>
      </w:rPr>
    </w:pPr>
    <w:r w:rsidRPr="00CD1A5E">
      <w:rPr>
        <w:sz w:val="20"/>
        <w:szCs w:val="20"/>
      </w:rPr>
      <w:fldChar w:fldCharType="begin"/>
    </w:r>
    <w:r w:rsidRPr="00CD1A5E">
      <w:rPr>
        <w:sz w:val="20"/>
        <w:szCs w:val="20"/>
      </w:rPr>
      <w:instrText>PAGE   \* MERGEFORMAT</w:instrText>
    </w:r>
    <w:r w:rsidRPr="00CD1A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D1A5E">
      <w:rPr>
        <w:sz w:val="20"/>
        <w:szCs w:val="20"/>
      </w:rPr>
      <w:fldChar w:fldCharType="end"/>
    </w:r>
  </w:p>
  <w:p w14:paraId="1219305D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Praça Tenente Mauro Batista de Miranda, nº 01 – Fone: (13) 3211-4100 – Fax: (13) 3219-1213 Santos/SP</w:t>
    </w:r>
  </w:p>
  <w:p w14:paraId="6B611A14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www.camarasantos.sp.gov.br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BC32A" w14:textId="77777777" w:rsidR="0010468D" w:rsidRDefault="0010468D" w:rsidP="002A71DE">
      <w:pPr>
        <w:spacing w:after="0" w:line="240" w:lineRule="auto"/>
      </w:pPr>
      <w:r>
        <w:separator/>
      </w:r>
    </w:p>
  </w:footnote>
  <w:footnote w:type="continuationSeparator" w:id="0">
    <w:p w14:paraId="47DA56CE" w14:textId="77777777" w:rsidR="0010468D" w:rsidRDefault="0010468D" w:rsidP="002A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5E18" w14:textId="382ECE82" w:rsidR="002A71DE" w:rsidRDefault="00C06EA0" w:rsidP="00C06EA0">
    <w:pPr>
      <w:pStyle w:val="Cabealho"/>
      <w:jc w:val="center"/>
    </w:pPr>
    <w:r>
      <w:rPr>
        <w:noProof/>
      </w:rPr>
      <w:drawing>
        <wp:inline distT="0" distB="0" distL="0" distR="0" wp14:anchorId="76B52106" wp14:editId="1DC0CE2E">
          <wp:extent cx="809626" cy="791634"/>
          <wp:effectExtent l="0" t="0" r="0" b="8890"/>
          <wp:docPr id="5" name="Imagem 5" descr="https://administrativo.camarasantos.sp.gov.br/datafiles/suite/exclusiva/aplicativo/ide/sistemas/10/producao/9/34/imagem_15319397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dministrativo.camarasantos.sp.gov.br/datafiles/suite/exclusiva/aplicativo/ide/sistemas/10/producao/9/34/imagem_153193976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912" cy="81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332C6" w14:textId="55CDCF40" w:rsidR="00C06EA0" w:rsidRPr="003C72FF" w:rsidRDefault="00C06EA0" w:rsidP="00C06EA0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16B3849" w14:textId="77777777" w:rsidR="00C06EA0" w:rsidRDefault="00C06EA0" w:rsidP="00C06EA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79C7"/>
    <w:multiLevelType w:val="hybridMultilevel"/>
    <w:tmpl w:val="268413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C414079"/>
    <w:multiLevelType w:val="hybridMultilevel"/>
    <w:tmpl w:val="5762A91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5"/>
    <w:rsid w:val="00024831"/>
    <w:rsid w:val="00075DEA"/>
    <w:rsid w:val="00091D8C"/>
    <w:rsid w:val="0010468D"/>
    <w:rsid w:val="002A71DE"/>
    <w:rsid w:val="002F11C5"/>
    <w:rsid w:val="002F463B"/>
    <w:rsid w:val="00373CEE"/>
    <w:rsid w:val="00473561"/>
    <w:rsid w:val="004D608A"/>
    <w:rsid w:val="004F2CF2"/>
    <w:rsid w:val="00517BD3"/>
    <w:rsid w:val="00561837"/>
    <w:rsid w:val="00565299"/>
    <w:rsid w:val="00571ED8"/>
    <w:rsid w:val="00693C40"/>
    <w:rsid w:val="006C46D8"/>
    <w:rsid w:val="006D10AE"/>
    <w:rsid w:val="00722734"/>
    <w:rsid w:val="00740DCB"/>
    <w:rsid w:val="00765460"/>
    <w:rsid w:val="007E1253"/>
    <w:rsid w:val="007E43EA"/>
    <w:rsid w:val="008D0AB4"/>
    <w:rsid w:val="008D48FC"/>
    <w:rsid w:val="00994350"/>
    <w:rsid w:val="009C5595"/>
    <w:rsid w:val="00A46640"/>
    <w:rsid w:val="00AB2A8F"/>
    <w:rsid w:val="00B40646"/>
    <w:rsid w:val="00B57555"/>
    <w:rsid w:val="00BB183B"/>
    <w:rsid w:val="00BB1841"/>
    <w:rsid w:val="00BC723D"/>
    <w:rsid w:val="00C06EA0"/>
    <w:rsid w:val="00C33778"/>
    <w:rsid w:val="00C376FF"/>
    <w:rsid w:val="00C7295E"/>
    <w:rsid w:val="00CA601C"/>
    <w:rsid w:val="00CD1A5E"/>
    <w:rsid w:val="00CE2198"/>
    <w:rsid w:val="00D03900"/>
    <w:rsid w:val="00D44FDB"/>
    <w:rsid w:val="00E1067B"/>
    <w:rsid w:val="00E24A79"/>
    <w:rsid w:val="00F866E5"/>
    <w:rsid w:val="00FC1BF7"/>
    <w:rsid w:val="00FC5E1A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5F29"/>
  <w15:docId w15:val="{E6097C5B-71D5-45F1-8430-5AD410E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1DE"/>
  </w:style>
  <w:style w:type="paragraph" w:styleId="Rodap">
    <w:name w:val="footer"/>
    <w:basedOn w:val="Normal"/>
    <w:link w:val="Rodap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1DE"/>
  </w:style>
  <w:style w:type="paragraph" w:styleId="PargrafodaLista">
    <w:name w:val="List Paragraph"/>
    <w:basedOn w:val="Normal"/>
    <w:uiPriority w:val="34"/>
    <w:qFormat/>
    <w:rsid w:val="00C72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76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Santos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Leonel Goncalves</dc:creator>
  <cp:lastModifiedBy>Gabrielle Leonel Goncalves</cp:lastModifiedBy>
  <cp:revision>5</cp:revision>
  <cp:lastPrinted>2024-11-19T18:51:00Z</cp:lastPrinted>
  <dcterms:created xsi:type="dcterms:W3CDTF">2025-01-22T17:20:00Z</dcterms:created>
  <dcterms:modified xsi:type="dcterms:W3CDTF">2025-01-22T18:28:00Z</dcterms:modified>
</cp:coreProperties>
</file>